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tblpY="1"/>
        <w:tblOverlap w:val="never"/>
        <w:tblW w:w="108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1134"/>
        <w:gridCol w:w="1134"/>
        <w:gridCol w:w="1276"/>
        <w:gridCol w:w="1261"/>
        <w:gridCol w:w="832"/>
      </w:tblGrid>
      <w:tr w:rsidR="00705699" w:rsidRPr="00705699" w:rsidTr="00EF6ABD">
        <w:trPr>
          <w:trHeight w:val="29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705699"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  <w:t>Lægesekretærelever i almen praksis pr. 01-01-2016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705699" w:rsidRPr="00705699" w:rsidTr="00EF6ABD">
        <w:trPr>
          <w:trHeight w:val="23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705699" w:rsidRPr="00705699" w:rsidTr="00EF6ABD">
        <w:trPr>
          <w:trHeight w:val="29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a-DK"/>
              </w:rPr>
            </w:pPr>
            <w:r w:rsidRPr="00705699">
              <w:rPr>
                <w:rFonts w:ascii="Arial" w:eastAsia="Times New Roman" w:hAnsi="Arial" w:cs="Arial"/>
                <w:b/>
                <w:bCs/>
                <w:lang w:eastAsia="da-DK"/>
              </w:rPr>
              <w:t>Løntabel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Elever under 25 år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 Grundsats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Område 1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Område 2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 Område 3 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Område 4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RLTN/HK-kommunal takst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11.759,21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11.957,10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12.094,14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12.292,04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12.429,08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HG/HHX </w:t>
            </w:r>
            <w:proofErr w:type="spellStart"/>
            <w:r w:rsidRPr="00705699">
              <w:rPr>
                <w:rFonts w:ascii="Arial" w:eastAsia="Times New Roman" w:hAnsi="Arial" w:cs="Arial"/>
                <w:lang w:eastAsia="da-DK"/>
              </w:rPr>
              <w:t>suppl</w:t>
            </w:r>
            <w:proofErr w:type="spellEnd"/>
            <w:r w:rsidRPr="00705699">
              <w:rPr>
                <w:rFonts w:ascii="Arial" w:eastAsia="Times New Roman" w:hAnsi="Arial" w:cs="Arial"/>
                <w:lang w:eastAsia="da-DK"/>
              </w:rPr>
              <w:t xml:space="preserve"> med HGS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13.169,05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13.390,66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13.544,14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13.765,76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13.919,23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 xml:space="preserve">12 </w:t>
            </w:r>
            <w:proofErr w:type="spellStart"/>
            <w:r w:rsidRPr="00705699">
              <w:rPr>
                <w:rFonts w:ascii="Arial" w:eastAsia="Times New Roman" w:hAnsi="Arial" w:cs="Arial"/>
                <w:lang w:eastAsia="da-DK"/>
              </w:rPr>
              <w:t>mdr</w:t>
            </w:r>
            <w:proofErr w:type="spellEnd"/>
            <w:r w:rsidRPr="00705699">
              <w:rPr>
                <w:rFonts w:ascii="Arial" w:eastAsia="Times New Roman" w:hAnsi="Arial" w:cs="Arial"/>
                <w:lang w:eastAsia="da-DK"/>
              </w:rPr>
              <w:t xml:space="preserve"> anciennitet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13.860,37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14.093,62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14.255,15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14.488,40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14.649,91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 w:rsidRPr="00705699">
              <w:rPr>
                <w:rFonts w:ascii="Arial" w:eastAsia="Times New Roman" w:hAnsi="Arial" w:cs="Arial"/>
                <w:lang w:eastAsia="da-DK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Elever som er fyldt 25 år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 xml:space="preserve"> Grundsats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 xml:space="preserve">Område 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 xml:space="preserve">Område 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 xml:space="preserve"> Område 3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 xml:space="preserve">Område 4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Bruttoløn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20.919,50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21.239,61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21.461,24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21.781,52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22.003,15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Eget bidrag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1.115,01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1.132,07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1.143,88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1.160,95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1.172,77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Nettoløn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19.804,50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20.107,53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20.317,35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20.620,56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20.830,38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</w:tr>
      <w:tr w:rsidR="00705699" w:rsidRPr="00705699" w:rsidTr="00EF6ABD">
        <w:trPr>
          <w:trHeight w:val="282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Arbejdsgiverbidrag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2.232,11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2.266,27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2.289,91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2.324,09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  <w:r w:rsidRPr="00705699">
              <w:rPr>
                <w:rFonts w:ascii="Arial" w:eastAsia="Times New Roman" w:hAnsi="Arial" w:cs="Arial"/>
                <w:color w:val="000000"/>
                <w:lang w:eastAsia="da-DK"/>
              </w:rPr>
              <w:t>2.347,73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da-DK"/>
              </w:rPr>
            </w:pPr>
          </w:p>
        </w:tc>
      </w:tr>
      <w:tr w:rsidR="00705699" w:rsidRPr="00705699" w:rsidTr="00EF6ABD">
        <w:trPr>
          <w:trHeight w:val="23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705699" w:rsidRPr="00705699" w:rsidTr="00EF6ABD">
        <w:trPr>
          <w:trHeight w:val="23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699" w:rsidRPr="00705699" w:rsidRDefault="00705699" w:rsidP="00B862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p w:rsidR="00765C21" w:rsidRDefault="00EF6ABD">
      <w:bookmarkStart w:id="0" w:name="_GoBack"/>
      <w:bookmarkEnd w:id="0"/>
    </w:p>
    <w:sectPr w:rsidR="00765C2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699"/>
    <w:rsid w:val="00705699"/>
    <w:rsid w:val="00841D7D"/>
    <w:rsid w:val="00B8628E"/>
    <w:rsid w:val="00DE7A78"/>
    <w:rsid w:val="00E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67BFB-B89B-4245-AA1E-605818F48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DADL.dk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Andrea Al-alami</dc:creator>
  <cp:keywords/>
  <dc:description/>
  <cp:lastModifiedBy>Fatima Andrea Al-alami</cp:lastModifiedBy>
  <cp:revision>2</cp:revision>
  <dcterms:created xsi:type="dcterms:W3CDTF">2016-01-21T08:52:00Z</dcterms:created>
  <dcterms:modified xsi:type="dcterms:W3CDTF">2016-01-21T08:52:00Z</dcterms:modified>
</cp:coreProperties>
</file>